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5D04" w14:textId="77777777" w:rsidR="0090021F" w:rsidRPr="00CF5183" w:rsidRDefault="0090021F" w:rsidP="00CF5183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CF5183">
        <w:rPr>
          <w:rFonts w:ascii="Times New Roman" w:hAnsi="Times New Roman" w:cs="Times New Roman"/>
          <w:b/>
          <w:sz w:val="22"/>
          <w:szCs w:val="22"/>
        </w:rPr>
        <w:t>ДО</w:t>
      </w:r>
      <w:r w:rsidR="00134042" w:rsidRPr="00CF5183">
        <w:rPr>
          <w:rFonts w:ascii="Times New Roman" w:hAnsi="Times New Roman" w:cs="Times New Roman"/>
          <w:b/>
          <w:sz w:val="22"/>
          <w:szCs w:val="22"/>
        </w:rPr>
        <w:t xml:space="preserve">ГОВОР КУПЛИ-ПРОДАЖИ </w:t>
      </w:r>
    </w:p>
    <w:p w14:paraId="751F3DF0" w14:textId="77777777" w:rsidR="0090021F" w:rsidRPr="00CF5183" w:rsidRDefault="0090021F" w:rsidP="00CF5183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4A981813" w14:textId="77777777" w:rsidR="0090021F" w:rsidRPr="00CF5183" w:rsidRDefault="0090021F" w:rsidP="00CF51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0021F" w:rsidRPr="00CF5183" w14:paraId="18C9370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7E05C5B" w14:textId="77777777" w:rsidR="0090021F" w:rsidRPr="00CF5183" w:rsidRDefault="00566FF2" w:rsidP="00CF51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5183">
              <w:rPr>
                <w:rFonts w:ascii="Times New Roman" w:hAnsi="Times New Roman" w:cs="Times New Roman"/>
                <w:szCs w:val="22"/>
              </w:rPr>
              <w:t>г.Пермь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43E588" w14:textId="74E4D27C" w:rsidR="0090021F" w:rsidRPr="00CF5183" w:rsidRDefault="00566FF2" w:rsidP="00CF51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CF5183">
              <w:rPr>
                <w:rFonts w:ascii="Times New Roman" w:hAnsi="Times New Roman" w:cs="Times New Roman"/>
                <w:szCs w:val="22"/>
              </w:rPr>
              <w:t>«</w:t>
            </w:r>
            <w:r w:rsidR="00CB4574" w:rsidRPr="00CF5183">
              <w:rPr>
                <w:rFonts w:ascii="Times New Roman" w:hAnsi="Times New Roman" w:cs="Times New Roman"/>
                <w:szCs w:val="22"/>
              </w:rPr>
              <w:t>____</w:t>
            </w:r>
            <w:r w:rsidRPr="00CF5183">
              <w:rPr>
                <w:rFonts w:ascii="Times New Roman" w:hAnsi="Times New Roman" w:cs="Times New Roman"/>
                <w:szCs w:val="22"/>
              </w:rPr>
              <w:t xml:space="preserve">» </w:t>
            </w:r>
            <w:r w:rsidR="00CB4574" w:rsidRPr="00CF5183">
              <w:rPr>
                <w:rFonts w:ascii="Times New Roman" w:hAnsi="Times New Roman" w:cs="Times New Roman"/>
                <w:szCs w:val="22"/>
              </w:rPr>
              <w:t>______________</w:t>
            </w:r>
            <w:r w:rsidRPr="00CF5183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CF5183" w:rsidRPr="00CF5183">
              <w:rPr>
                <w:rFonts w:ascii="Times New Roman" w:hAnsi="Times New Roman" w:cs="Times New Roman"/>
                <w:szCs w:val="22"/>
              </w:rPr>
              <w:t>1</w:t>
            </w:r>
            <w:r w:rsidRPr="00CF5183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B24651" w:rsidRPr="00CF5183" w14:paraId="34F420F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A519A60" w14:textId="77777777" w:rsidR="00B24651" w:rsidRPr="00CF5183" w:rsidRDefault="00B24651" w:rsidP="00CF51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79C5EF8" w14:textId="77777777" w:rsidR="00B24651" w:rsidRPr="00CF5183" w:rsidRDefault="00B24651" w:rsidP="00CF51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4A09705" w14:textId="77777777" w:rsidR="00D771D6" w:rsidRPr="00CF5183" w:rsidRDefault="00D771D6" w:rsidP="00CF51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b/>
          <w:lang w:eastAsia="ru-RU"/>
        </w:rPr>
        <w:t xml:space="preserve">Гражданин Российской Федерации </w:t>
      </w:r>
      <w:r w:rsidR="00CB4574" w:rsidRPr="00CF5183"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B4574" w:rsidRPr="00CF5183">
        <w:rPr>
          <w:rFonts w:ascii="Times New Roman" w:eastAsia="Times New Roman" w:hAnsi="Times New Roman" w:cs="Times New Roman"/>
          <w:lang w:eastAsia="ru-RU"/>
        </w:rPr>
        <w:t>_____________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 года рождения, место рождения: гор. </w:t>
      </w:r>
      <w:r w:rsidR="00CB4574" w:rsidRPr="00CF5183">
        <w:rPr>
          <w:rFonts w:ascii="Times New Roman" w:eastAsia="Times New Roman" w:hAnsi="Times New Roman" w:cs="Times New Roman"/>
          <w:lang w:eastAsia="ru-RU"/>
        </w:rPr>
        <w:t>________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, паспорт серия </w:t>
      </w:r>
      <w:r w:rsidR="00CB4574" w:rsidRPr="00CF5183">
        <w:rPr>
          <w:rFonts w:ascii="Times New Roman" w:eastAsia="Times New Roman" w:hAnsi="Times New Roman" w:cs="Times New Roman"/>
          <w:lang w:eastAsia="ru-RU"/>
        </w:rPr>
        <w:t>__________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, код подразделения </w:t>
      </w:r>
      <w:r w:rsidR="00CB4574" w:rsidRPr="00CF5183">
        <w:rPr>
          <w:rFonts w:ascii="Times New Roman" w:eastAsia="Times New Roman" w:hAnsi="Times New Roman" w:cs="Times New Roman"/>
          <w:lang w:eastAsia="ru-RU"/>
        </w:rPr>
        <w:t>________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, выдан </w:t>
      </w:r>
      <w:r w:rsidR="00CB4574" w:rsidRPr="00CF5183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 г., зарегистрирован по адресу: </w:t>
      </w:r>
      <w:r w:rsidR="00CB4574" w:rsidRPr="00CF518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Pr="00CF5183">
        <w:rPr>
          <w:rFonts w:ascii="Times New Roman" w:eastAsia="Times New Roman" w:hAnsi="Times New Roman" w:cs="Times New Roman"/>
          <w:b/>
          <w:lang w:eastAsia="ru-RU"/>
        </w:rPr>
        <w:t>«</w:t>
      </w:r>
      <w:r w:rsidR="00CB4574" w:rsidRPr="00CF518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CF5183">
        <w:rPr>
          <w:rFonts w:ascii="Times New Roman" w:eastAsia="Times New Roman" w:hAnsi="Times New Roman" w:cs="Times New Roman"/>
          <w:b/>
          <w:lang w:eastAsia="ru-RU"/>
        </w:rPr>
        <w:t>»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, с одной стороны, и, </w:t>
      </w:r>
    </w:p>
    <w:p w14:paraId="59370C0E" w14:textId="0AFE6AA1" w:rsidR="0090021F" w:rsidRPr="00CF5183" w:rsidRDefault="00CF5183" w:rsidP="00CF51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«Электропоставка»,</w:t>
      </w:r>
      <w:r w:rsidRPr="00CF5183">
        <w:rPr>
          <w:rFonts w:ascii="Times New Roman" w:eastAsia="Times New Roman" w:hAnsi="Times New Roman" w:cs="Times New Roman"/>
          <w:bCs/>
          <w:lang w:eastAsia="ru-RU"/>
        </w:rPr>
        <w:t xml:space="preserve"> в лице Ликвидатора</w:t>
      </w:r>
      <w:r w:rsidR="00FB7CCF">
        <w:rPr>
          <w:rFonts w:ascii="Times New Roman" w:eastAsia="Times New Roman" w:hAnsi="Times New Roman" w:cs="Times New Roman"/>
          <w:bCs/>
          <w:lang w:eastAsia="ru-RU"/>
        </w:rPr>
        <w:t xml:space="preserve"> Хоцкого Ильи</w:t>
      </w:r>
      <w:r w:rsidRPr="00CF5183">
        <w:rPr>
          <w:rFonts w:ascii="Times New Roman" w:eastAsia="Times New Roman" w:hAnsi="Times New Roman" w:cs="Times New Roman"/>
          <w:bCs/>
          <w:lang w:eastAsia="ru-RU"/>
        </w:rPr>
        <w:t xml:space="preserve">, действующего на основании Протокола внеочередного </w:t>
      </w:r>
      <w:r w:rsidR="002A0A6F" w:rsidRPr="00CF5183">
        <w:rPr>
          <w:rFonts w:ascii="Times New Roman" w:eastAsia="Times New Roman" w:hAnsi="Times New Roman" w:cs="Times New Roman"/>
          <w:bCs/>
          <w:lang w:eastAsia="ru-RU"/>
        </w:rPr>
        <w:t>собрании</w:t>
      </w:r>
      <w:r w:rsidRPr="00CF5183">
        <w:rPr>
          <w:rFonts w:ascii="Times New Roman" w:eastAsia="Times New Roman" w:hAnsi="Times New Roman" w:cs="Times New Roman"/>
          <w:bCs/>
          <w:lang w:eastAsia="ru-RU"/>
        </w:rPr>
        <w:t xml:space="preserve"> участников от 15.03.2021 г.</w:t>
      </w:r>
      <w:r w:rsidR="00D771D6" w:rsidRPr="00CF5183">
        <w:rPr>
          <w:rFonts w:ascii="Times New Roman" w:eastAsia="Times New Roman" w:hAnsi="Times New Roman" w:cs="Times New Roman"/>
          <w:lang w:eastAsia="ru-RU"/>
        </w:rPr>
        <w:t>, именуем</w:t>
      </w:r>
      <w:r w:rsidRPr="00CF5183">
        <w:rPr>
          <w:rFonts w:ascii="Times New Roman" w:eastAsia="Times New Roman" w:hAnsi="Times New Roman" w:cs="Times New Roman"/>
          <w:lang w:eastAsia="ru-RU"/>
        </w:rPr>
        <w:t>ое</w:t>
      </w:r>
      <w:r w:rsidR="00D771D6" w:rsidRPr="00CF518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D771D6" w:rsidRPr="00CF5183">
        <w:rPr>
          <w:rFonts w:ascii="Times New Roman" w:eastAsia="Times New Roman" w:hAnsi="Times New Roman" w:cs="Times New Roman"/>
          <w:b/>
          <w:lang w:eastAsia="ru-RU"/>
        </w:rPr>
        <w:t>«</w:t>
      </w:r>
      <w:r w:rsidR="00CB4574" w:rsidRPr="00CF5183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="00D771D6" w:rsidRPr="00CF5183">
        <w:rPr>
          <w:rFonts w:ascii="Times New Roman" w:eastAsia="Times New Roman" w:hAnsi="Times New Roman" w:cs="Times New Roman"/>
          <w:b/>
          <w:lang w:eastAsia="ru-RU"/>
        </w:rPr>
        <w:t>»</w:t>
      </w:r>
      <w:r w:rsidR="00D771D6" w:rsidRPr="00CF5183">
        <w:rPr>
          <w:rFonts w:ascii="Times New Roman" w:eastAsia="Times New Roman" w:hAnsi="Times New Roman" w:cs="Times New Roman"/>
          <w:lang w:eastAsia="ru-RU"/>
        </w:rPr>
        <w:t>, с другой стороны, заключили настоящий договор купли-продажи о нижеследующем:</w:t>
      </w:r>
    </w:p>
    <w:p w14:paraId="06A515A6" w14:textId="77777777" w:rsidR="00CF5183" w:rsidRPr="00CF5183" w:rsidRDefault="00CF5183" w:rsidP="00CF518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183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063C3FB9" w14:textId="77777777" w:rsidR="00CF5183" w:rsidRPr="00CF5183" w:rsidRDefault="00CF5183" w:rsidP="00CF5183">
      <w:pPr>
        <w:numPr>
          <w:ilvl w:val="1"/>
          <w:numId w:val="4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>Продавец передает в собственность Покупателя, а Покупатель принимает и оплачивает автомобиль, именуемый в дальнейшем «Имущество»:</w:t>
      </w:r>
    </w:p>
    <w:p w14:paraId="50655B72" w14:textId="77777777" w:rsidR="00CF5183" w:rsidRPr="00CF5183" w:rsidRDefault="00CF5183" w:rsidP="00CF5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78"/>
      </w:tblGrid>
      <w:tr w:rsidR="00CF5183" w:rsidRPr="00CF5183" w14:paraId="7572B1D9" w14:textId="77777777" w:rsidTr="00441BFC">
        <w:trPr>
          <w:jc w:val="center"/>
        </w:trPr>
        <w:tc>
          <w:tcPr>
            <w:tcW w:w="4361" w:type="dxa"/>
          </w:tcPr>
          <w:p w14:paraId="5B7209F1" w14:textId="326AD740" w:rsidR="00CF5183" w:rsidRPr="00CF5183" w:rsidRDefault="00CF5183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Марка, модель</w:t>
            </w:r>
          </w:p>
        </w:tc>
        <w:tc>
          <w:tcPr>
            <w:tcW w:w="4678" w:type="dxa"/>
          </w:tcPr>
          <w:p w14:paraId="40F4411C" w14:textId="5D4D4780" w:rsidR="00CF5183" w:rsidRPr="00CF5183" w:rsidRDefault="00CF5183" w:rsidP="00CF518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MERCEDES-BENZ GLA 250</w:t>
            </w:r>
            <w:r w:rsidR="00FB7C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</w:t>
            </w:r>
          </w:p>
        </w:tc>
      </w:tr>
      <w:tr w:rsidR="00C10467" w:rsidRPr="00CF5183" w14:paraId="150FCCCB" w14:textId="77777777" w:rsidTr="00441BFC">
        <w:trPr>
          <w:jc w:val="center"/>
        </w:trPr>
        <w:tc>
          <w:tcPr>
            <w:tcW w:w="4361" w:type="dxa"/>
          </w:tcPr>
          <w:p w14:paraId="054CF2A7" w14:textId="4C703082" w:rsidR="00C10467" w:rsidRPr="00C10467" w:rsidRDefault="00C10467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Тип ТС</w:t>
            </w:r>
          </w:p>
        </w:tc>
        <w:tc>
          <w:tcPr>
            <w:tcW w:w="4678" w:type="dxa"/>
          </w:tcPr>
          <w:p w14:paraId="7405941B" w14:textId="0D487BD3" w:rsidR="00C10467" w:rsidRPr="00C10467" w:rsidRDefault="00C10467" w:rsidP="00CF518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универсал</w:t>
            </w:r>
          </w:p>
        </w:tc>
      </w:tr>
      <w:tr w:rsidR="00C10467" w:rsidRPr="00CF5183" w14:paraId="718810F5" w14:textId="77777777" w:rsidTr="00441BFC">
        <w:trPr>
          <w:jc w:val="center"/>
        </w:trPr>
        <w:tc>
          <w:tcPr>
            <w:tcW w:w="4361" w:type="dxa"/>
          </w:tcPr>
          <w:p w14:paraId="30689E2C" w14:textId="4B17D0CC" w:rsidR="00C10467" w:rsidRDefault="00C10467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ТС</w:t>
            </w:r>
          </w:p>
        </w:tc>
        <w:tc>
          <w:tcPr>
            <w:tcW w:w="4678" w:type="dxa"/>
          </w:tcPr>
          <w:p w14:paraId="3888C205" w14:textId="6BB205FD" w:rsidR="00C10467" w:rsidRDefault="00C10467" w:rsidP="00CF518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CF5183" w:rsidRPr="00CF5183" w14:paraId="3B778BC4" w14:textId="77777777" w:rsidTr="00441BFC">
        <w:trPr>
          <w:jc w:val="center"/>
        </w:trPr>
        <w:tc>
          <w:tcPr>
            <w:tcW w:w="4361" w:type="dxa"/>
          </w:tcPr>
          <w:p w14:paraId="1CF3C4B1" w14:textId="77777777" w:rsidR="00CF5183" w:rsidRPr="00CF5183" w:rsidRDefault="00CF5183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1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Идентификационный Номер </w:t>
            </w:r>
            <w:r w:rsidRPr="00CF518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(VIN</w:t>
            </w:r>
            <w:r w:rsidRPr="00CF518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678" w:type="dxa"/>
          </w:tcPr>
          <w:p w14:paraId="4ECD77BE" w14:textId="327F00A7" w:rsidR="00CF5183" w:rsidRPr="00CF5183" w:rsidRDefault="00CF5183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WDC1569461J245060</w:t>
            </w:r>
          </w:p>
        </w:tc>
      </w:tr>
      <w:tr w:rsidR="00CF5183" w:rsidRPr="00CF5183" w14:paraId="5325E350" w14:textId="77777777" w:rsidTr="00441BFC">
        <w:trPr>
          <w:jc w:val="center"/>
        </w:trPr>
        <w:tc>
          <w:tcPr>
            <w:tcW w:w="4361" w:type="dxa"/>
          </w:tcPr>
          <w:p w14:paraId="7439AC93" w14:textId="77777777" w:rsidR="00CF5183" w:rsidRPr="00CF5183" w:rsidRDefault="00CF5183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183">
              <w:rPr>
                <w:rFonts w:ascii="Times New Roman" w:eastAsia="Times New Roman" w:hAnsi="Times New Roman" w:cs="Times New Roman"/>
                <w:b/>
                <w:lang w:eastAsia="ru-RU"/>
              </w:rPr>
              <w:t>Год выпуска</w:t>
            </w:r>
          </w:p>
        </w:tc>
        <w:tc>
          <w:tcPr>
            <w:tcW w:w="4678" w:type="dxa"/>
          </w:tcPr>
          <w:p w14:paraId="639E8374" w14:textId="586F773C" w:rsidR="00CF5183" w:rsidRPr="00CF5183" w:rsidRDefault="00CF5183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2016</w:t>
            </w:r>
          </w:p>
        </w:tc>
      </w:tr>
      <w:tr w:rsidR="00C10467" w:rsidRPr="00CF5183" w14:paraId="1DD9AE6F" w14:textId="77777777" w:rsidTr="00441BFC">
        <w:trPr>
          <w:jc w:val="center"/>
        </w:trPr>
        <w:tc>
          <w:tcPr>
            <w:tcW w:w="4361" w:type="dxa"/>
          </w:tcPr>
          <w:p w14:paraId="44B7FA84" w14:textId="24BE4A39" w:rsidR="00C10467" w:rsidRPr="00CF5183" w:rsidRDefault="00C10467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Шасси (рама) №</w:t>
            </w:r>
          </w:p>
        </w:tc>
        <w:tc>
          <w:tcPr>
            <w:tcW w:w="4678" w:type="dxa"/>
          </w:tcPr>
          <w:p w14:paraId="61128087" w14:textId="5A7693B4" w:rsidR="00C10467" w:rsidRPr="00C10467" w:rsidRDefault="00C10467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 </w:t>
            </w:r>
          </w:p>
        </w:tc>
      </w:tr>
      <w:tr w:rsidR="00CF5183" w:rsidRPr="00CF5183" w14:paraId="05ECD223" w14:textId="77777777" w:rsidTr="00441BFC">
        <w:trPr>
          <w:jc w:val="center"/>
        </w:trPr>
        <w:tc>
          <w:tcPr>
            <w:tcW w:w="4361" w:type="dxa"/>
          </w:tcPr>
          <w:p w14:paraId="74B1C003" w14:textId="7369C358" w:rsidR="00CF5183" w:rsidRPr="00CF5183" w:rsidRDefault="00C10467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Кузов (кабина, прицеп)</w:t>
            </w:r>
          </w:p>
        </w:tc>
        <w:tc>
          <w:tcPr>
            <w:tcW w:w="4678" w:type="dxa"/>
          </w:tcPr>
          <w:p w14:paraId="62202308" w14:textId="0287C50C" w:rsidR="00CF5183" w:rsidRDefault="00C10467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WDC1569461J245060</w:t>
            </w:r>
          </w:p>
        </w:tc>
      </w:tr>
      <w:tr w:rsidR="00C10467" w:rsidRPr="00CF5183" w14:paraId="06F2A67B" w14:textId="77777777" w:rsidTr="00441BFC">
        <w:trPr>
          <w:jc w:val="center"/>
        </w:trPr>
        <w:tc>
          <w:tcPr>
            <w:tcW w:w="4361" w:type="dxa"/>
          </w:tcPr>
          <w:p w14:paraId="4293B030" w14:textId="66D1FD57" w:rsidR="00C10467" w:rsidRDefault="00C10467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Цвет</w:t>
            </w:r>
          </w:p>
        </w:tc>
        <w:tc>
          <w:tcPr>
            <w:tcW w:w="4678" w:type="dxa"/>
          </w:tcPr>
          <w:p w14:paraId="36DAE792" w14:textId="17D0AF2C" w:rsidR="00C10467" w:rsidRPr="00C10467" w:rsidRDefault="00C10467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черный</w:t>
            </w:r>
          </w:p>
        </w:tc>
      </w:tr>
      <w:tr w:rsidR="00C10467" w:rsidRPr="00CF5183" w14:paraId="1F4133AC" w14:textId="77777777" w:rsidTr="00441BFC">
        <w:trPr>
          <w:jc w:val="center"/>
        </w:trPr>
        <w:tc>
          <w:tcPr>
            <w:tcW w:w="4361" w:type="dxa"/>
          </w:tcPr>
          <w:p w14:paraId="5B1E9EBD" w14:textId="554B4827" w:rsidR="00C10467" w:rsidRDefault="00C10467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Мощность двигателя</w:t>
            </w:r>
          </w:p>
        </w:tc>
        <w:tc>
          <w:tcPr>
            <w:tcW w:w="4678" w:type="dxa"/>
          </w:tcPr>
          <w:p w14:paraId="40BC9F89" w14:textId="06B53397" w:rsidR="00C10467" w:rsidRDefault="00C10467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155.2/211</w:t>
            </w:r>
          </w:p>
        </w:tc>
      </w:tr>
      <w:tr w:rsidR="00C10467" w:rsidRPr="00CF5183" w14:paraId="443D0454" w14:textId="77777777" w:rsidTr="00441BFC">
        <w:trPr>
          <w:jc w:val="center"/>
        </w:trPr>
        <w:tc>
          <w:tcPr>
            <w:tcW w:w="4361" w:type="dxa"/>
          </w:tcPr>
          <w:p w14:paraId="71F3C864" w14:textId="20D798BB" w:rsidR="00C10467" w:rsidRDefault="00C10467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Экологический класс</w:t>
            </w:r>
          </w:p>
        </w:tc>
        <w:tc>
          <w:tcPr>
            <w:tcW w:w="4678" w:type="dxa"/>
          </w:tcPr>
          <w:p w14:paraId="305B93AC" w14:textId="1D1C12D8" w:rsidR="00C10467" w:rsidRPr="00C10467" w:rsidRDefault="00C10467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Пятый</w:t>
            </w:r>
          </w:p>
        </w:tc>
      </w:tr>
      <w:tr w:rsidR="00CF5183" w:rsidRPr="00CF5183" w14:paraId="6D995B20" w14:textId="77777777" w:rsidTr="00441BFC">
        <w:trPr>
          <w:jc w:val="center"/>
        </w:trPr>
        <w:tc>
          <w:tcPr>
            <w:tcW w:w="4361" w:type="dxa"/>
          </w:tcPr>
          <w:p w14:paraId="0451FE61" w14:textId="77777777" w:rsidR="00CF5183" w:rsidRPr="00CF5183" w:rsidRDefault="00CF5183" w:rsidP="00CF518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5183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Стоимость, руб.</w:t>
            </w:r>
          </w:p>
        </w:tc>
        <w:tc>
          <w:tcPr>
            <w:tcW w:w="4678" w:type="dxa"/>
          </w:tcPr>
          <w:p w14:paraId="589880FD" w14:textId="4A641899" w:rsidR="00CF5183" w:rsidRPr="00CF5183" w:rsidRDefault="00C10467" w:rsidP="00CF51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  <w:r w:rsidR="00CF5183" w:rsidRPr="00CF5183">
              <w:rPr>
                <w:rFonts w:ascii="Times New Roman" w:eastAsia="Times New Roman" w:hAnsi="Times New Roman" w:cs="Times New Roman"/>
                <w:lang w:eastAsia="ru-RU"/>
              </w:rPr>
              <w:t> 000, 00</w:t>
            </w:r>
          </w:p>
        </w:tc>
      </w:tr>
    </w:tbl>
    <w:p w14:paraId="2F49C613" w14:textId="77777777" w:rsidR="00CF5183" w:rsidRPr="00CF5183" w:rsidRDefault="00CF5183" w:rsidP="00CF51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ab/>
      </w:r>
    </w:p>
    <w:p w14:paraId="3C408CA9" w14:textId="261C59CC" w:rsidR="00CF5183" w:rsidRDefault="00CF5183" w:rsidP="00FB7CCF">
      <w:pPr>
        <w:numPr>
          <w:ilvl w:val="1"/>
          <w:numId w:val="4"/>
        </w:numPr>
        <w:tabs>
          <w:tab w:val="num" w:pos="450"/>
        </w:tabs>
        <w:spacing w:after="120" w:line="240" w:lineRule="auto"/>
        <w:ind w:left="448" w:hanging="448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 xml:space="preserve">Имущество, являющееся предметом настоящего договора, было в употреблении. Продавец </w:t>
      </w:r>
      <w:r w:rsidR="00FB7CCF">
        <w:rPr>
          <w:rFonts w:ascii="Times New Roman" w:eastAsia="Times New Roman" w:hAnsi="Times New Roman" w:cs="Times New Roman"/>
          <w:lang w:eastAsia="ru-RU"/>
        </w:rPr>
        <w:t>ставит в известность Покупателя, что имущество нуждается в ремонте и имеет следующие неисправности:</w:t>
      </w:r>
    </w:p>
    <w:p w14:paraId="26ABA4B9" w14:textId="77777777" w:rsidR="00FB7CCF" w:rsidRPr="00FB7CCF" w:rsidRDefault="00FB7CCF" w:rsidP="00FB7CCF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7CCF">
        <w:rPr>
          <w:rFonts w:ascii="Times New Roman" w:eastAsia="Times New Roman" w:hAnsi="Times New Roman" w:cs="Times New Roman"/>
          <w:lang w:eastAsia="ru-RU"/>
        </w:rPr>
        <w:t>1) Двигатель: Появление вибрации. Повышенное потребление топлива и масла. Образование потёков из масла, в подкапотном пространстве. Изменение цвета выхлопных дымов. Нехарактерный шум при работе двигателя.</w:t>
      </w:r>
    </w:p>
    <w:p w14:paraId="21DB124B" w14:textId="2E54A847" w:rsidR="00FB7CCF" w:rsidRPr="00FB7CCF" w:rsidRDefault="00FB7CCF" w:rsidP="00FB7CCF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7CCF">
        <w:rPr>
          <w:rFonts w:ascii="Times New Roman" w:eastAsia="Times New Roman" w:hAnsi="Times New Roman" w:cs="Times New Roman"/>
          <w:lang w:eastAsia="ru-RU"/>
        </w:rPr>
        <w:t>2) Блок ДВС трещина, задиры в цилиндро-поршневой группе (необходимо заменить, к ремонту непригоден)</w:t>
      </w:r>
    </w:p>
    <w:p w14:paraId="6C598CDA" w14:textId="77777777" w:rsidR="00FB7CCF" w:rsidRPr="00FB7CCF" w:rsidRDefault="00FB7CCF" w:rsidP="00FB7CCF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7CCF">
        <w:rPr>
          <w:rFonts w:ascii="Times New Roman" w:eastAsia="Times New Roman" w:hAnsi="Times New Roman" w:cs="Times New Roman"/>
          <w:lang w:eastAsia="ru-RU"/>
        </w:rPr>
        <w:t>3) в системе охлаждения присутствует масло, антифриз выкидывает через бачок (перегрев ДВС) (необходимо заменить, к ремонту непригоден)</w:t>
      </w:r>
    </w:p>
    <w:p w14:paraId="2231E6CF" w14:textId="427D7D95" w:rsidR="00FB7CCF" w:rsidRPr="00CF5183" w:rsidRDefault="00FB7CCF" w:rsidP="00FB7CCF">
      <w:pPr>
        <w:tabs>
          <w:tab w:val="num" w:pos="7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7CCF">
        <w:rPr>
          <w:rFonts w:ascii="Times New Roman" w:eastAsia="Times New Roman" w:hAnsi="Times New Roman" w:cs="Times New Roman"/>
          <w:lang w:eastAsia="ru-RU"/>
        </w:rPr>
        <w:t>4) автоматическая КП: 724011 00 915326 724.011 K7X350 КОРОБКА ПЕРЕДАЧ F-DCT, полный отказ движения акпп вперед или назад</w:t>
      </w:r>
    </w:p>
    <w:p w14:paraId="13610D5C" w14:textId="77777777" w:rsidR="00CF5183" w:rsidRPr="00CF5183" w:rsidRDefault="00CF5183" w:rsidP="00CF5183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4A2D5C" w14:textId="77777777" w:rsidR="00CF5183" w:rsidRPr="00CF5183" w:rsidRDefault="00CF5183" w:rsidP="00CF5183">
      <w:pPr>
        <w:numPr>
          <w:ilvl w:val="0"/>
          <w:numId w:val="4"/>
        </w:numPr>
        <w:tabs>
          <w:tab w:val="num" w:pos="450"/>
        </w:tabs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183">
        <w:rPr>
          <w:rFonts w:ascii="Times New Roman" w:eastAsia="Times New Roman" w:hAnsi="Times New Roman" w:cs="Times New Roman"/>
          <w:b/>
          <w:bCs/>
          <w:lang w:eastAsia="ru-RU"/>
        </w:rPr>
        <w:t>СУММА ДОГОВОРА И УСЛОВИЯ ОПЛАТЫ</w:t>
      </w:r>
    </w:p>
    <w:p w14:paraId="71BAD8F8" w14:textId="703E38F8" w:rsidR="00CF5183" w:rsidRPr="00CF5183" w:rsidRDefault="00CF5183" w:rsidP="00CF5183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 xml:space="preserve">Общая сумма настоящего договора составляет </w:t>
      </w:r>
      <w:r w:rsidR="00C10467">
        <w:rPr>
          <w:rFonts w:ascii="Times New Roman" w:eastAsia="Times New Roman" w:hAnsi="Times New Roman" w:cs="Times New Roman"/>
          <w:lang w:eastAsia="ru-RU"/>
        </w:rPr>
        <w:t>268 000 (двести шестьдесят восемь тысяч) руб. 00 коп.</w:t>
      </w:r>
    </w:p>
    <w:p w14:paraId="282284ED" w14:textId="5E2B7557" w:rsidR="00CF5183" w:rsidRPr="00CF5183" w:rsidRDefault="00CF5183" w:rsidP="00CF5183">
      <w:pPr>
        <w:widowControl w:val="0"/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 xml:space="preserve">Указанная в п.2.1. настоящего договора сумма подлежит оплате Покупателем </w:t>
      </w:r>
      <w:r w:rsidR="00FB7CCF">
        <w:rPr>
          <w:rFonts w:ascii="Times New Roman" w:eastAsia="Times New Roman" w:hAnsi="Times New Roman" w:cs="Times New Roman"/>
          <w:lang w:eastAsia="ru-RU"/>
        </w:rPr>
        <w:t>в течение 30 (тридцати) дней с момента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 подписани</w:t>
      </w:r>
      <w:r w:rsidR="00FB7CCF">
        <w:rPr>
          <w:rFonts w:ascii="Times New Roman" w:eastAsia="Times New Roman" w:hAnsi="Times New Roman" w:cs="Times New Roman"/>
          <w:lang w:eastAsia="ru-RU"/>
        </w:rPr>
        <w:t>я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4F52420D" w14:textId="77777777" w:rsidR="00CF5183" w:rsidRPr="00CF5183" w:rsidRDefault="00CF5183" w:rsidP="00CF5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BCD147" w14:textId="77777777" w:rsidR="00CF5183" w:rsidRPr="00CF5183" w:rsidRDefault="00CF5183" w:rsidP="00CF5183">
      <w:pPr>
        <w:numPr>
          <w:ilvl w:val="0"/>
          <w:numId w:val="4"/>
        </w:numPr>
        <w:tabs>
          <w:tab w:val="num" w:pos="450"/>
        </w:tabs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69983288"/>
      <w:r w:rsidRPr="00CF5183">
        <w:rPr>
          <w:rFonts w:ascii="Times New Roman" w:eastAsia="Times New Roman" w:hAnsi="Times New Roman" w:cs="Times New Roman"/>
          <w:b/>
          <w:bCs/>
          <w:lang w:eastAsia="ru-RU"/>
        </w:rPr>
        <w:t>ПОРЯДОК И УСЛОВИЯ ПЕРЕДАЧИ ИМУЩЕСТВА</w:t>
      </w:r>
    </w:p>
    <w:p w14:paraId="63B5617D" w14:textId="5DE47DB5" w:rsidR="00CF5183" w:rsidRPr="00CF5183" w:rsidRDefault="00CF5183" w:rsidP="00CF5183">
      <w:pPr>
        <w:numPr>
          <w:ilvl w:val="1"/>
          <w:numId w:val="4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 xml:space="preserve">Продавец передает Имущество Покупателю </w:t>
      </w:r>
      <w:r w:rsidR="00FB7CCF">
        <w:rPr>
          <w:rFonts w:ascii="Times New Roman" w:eastAsia="Times New Roman" w:hAnsi="Times New Roman" w:cs="Times New Roman"/>
          <w:lang w:eastAsia="ru-RU"/>
        </w:rPr>
        <w:t>по акту приема-передачи при условии полного исполнения обязательств по оплате.</w:t>
      </w:r>
    </w:p>
    <w:p w14:paraId="3A4E6969" w14:textId="00C9A81D" w:rsidR="00CF5183" w:rsidRPr="00FB7CCF" w:rsidRDefault="00CF5183" w:rsidP="00CF5183">
      <w:pPr>
        <w:numPr>
          <w:ilvl w:val="1"/>
          <w:numId w:val="4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FB7CCF">
        <w:rPr>
          <w:rFonts w:ascii="Times New Roman" w:eastAsia="Times New Roman" w:hAnsi="Times New Roman" w:cs="Times New Roman"/>
          <w:lang w:eastAsia="ru-RU"/>
        </w:rPr>
        <w:t xml:space="preserve">Право собственности на передаваемое по настоящему договору Имущество переходит от Продавца к Покупателю </w:t>
      </w:r>
      <w:r w:rsidR="00FB7CCF">
        <w:rPr>
          <w:rFonts w:ascii="Times New Roman" w:eastAsia="Times New Roman" w:hAnsi="Times New Roman" w:cs="Times New Roman"/>
          <w:lang w:eastAsia="ru-RU"/>
        </w:rPr>
        <w:t>с момента подписания акта приема-передачи.</w:t>
      </w:r>
    </w:p>
    <w:p w14:paraId="6D2EA806" w14:textId="77777777" w:rsidR="00CF5183" w:rsidRPr="00CF5183" w:rsidRDefault="00CF5183" w:rsidP="00CF5183">
      <w:pPr>
        <w:numPr>
          <w:ilvl w:val="0"/>
          <w:numId w:val="4"/>
        </w:numPr>
        <w:tabs>
          <w:tab w:val="num" w:pos="450"/>
        </w:tabs>
        <w:spacing w:after="0" w:line="240" w:lineRule="auto"/>
        <w:ind w:left="450" w:hanging="4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5183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14:paraId="31F0E7F0" w14:textId="77777777" w:rsidR="00CF5183" w:rsidRPr="00CF5183" w:rsidRDefault="00CF5183" w:rsidP="00CF5183">
      <w:pPr>
        <w:numPr>
          <w:ilvl w:val="1"/>
          <w:numId w:val="4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lastRenderedPageBreak/>
        <w:t>Настоящий договор составлен на русском языке в трех экземплярах – по одному каждой из сторон и один для предоставления в органы ГИБДД. Все экземпляры идентичны и имеют одинаковую юридическую силу.</w:t>
      </w:r>
    </w:p>
    <w:p w14:paraId="01FEC279" w14:textId="77777777" w:rsidR="00CF5183" w:rsidRPr="00CF5183" w:rsidRDefault="00CF5183" w:rsidP="00CF5183">
      <w:pPr>
        <w:numPr>
          <w:ilvl w:val="1"/>
          <w:numId w:val="4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договору.</w:t>
      </w:r>
    </w:p>
    <w:p w14:paraId="25775F18" w14:textId="7D9B6F32" w:rsidR="00CF5183" w:rsidRPr="00CF5183" w:rsidRDefault="00CF5183" w:rsidP="00CF5183">
      <w:pPr>
        <w:numPr>
          <w:ilvl w:val="1"/>
          <w:numId w:val="4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lang w:eastAsia="ru-RU"/>
        </w:rPr>
      </w:pPr>
      <w:r w:rsidRPr="00CF5183">
        <w:rPr>
          <w:rFonts w:ascii="Times New Roman" w:eastAsia="Times New Roman" w:hAnsi="Times New Roman" w:cs="Times New Roman"/>
          <w:lang w:eastAsia="ru-RU"/>
        </w:rPr>
        <w:t xml:space="preserve">Споры, вытекающие из настоящего договора, подлежат разрешению в суде по месту </w:t>
      </w:r>
      <w:r w:rsidR="00FB7CCF">
        <w:rPr>
          <w:rFonts w:ascii="Times New Roman" w:eastAsia="Times New Roman" w:hAnsi="Times New Roman" w:cs="Times New Roman"/>
          <w:lang w:eastAsia="ru-RU"/>
        </w:rPr>
        <w:t>нахождения</w:t>
      </w:r>
      <w:r w:rsidRPr="00CF5183">
        <w:rPr>
          <w:rFonts w:ascii="Times New Roman" w:eastAsia="Times New Roman" w:hAnsi="Times New Roman" w:cs="Times New Roman"/>
          <w:lang w:eastAsia="ru-RU"/>
        </w:rPr>
        <w:t xml:space="preserve"> Продавца.</w:t>
      </w:r>
    </w:p>
    <w:bookmarkEnd w:id="0"/>
    <w:p w14:paraId="10EED4CC" w14:textId="77777777" w:rsidR="00CF5183" w:rsidRPr="00CF5183" w:rsidRDefault="00CF5183" w:rsidP="00CF51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D659B7" w14:textId="77777777" w:rsidR="0090021F" w:rsidRPr="00CF5183" w:rsidRDefault="0090021F" w:rsidP="00CF51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0467" w14:paraId="4E26FD95" w14:textId="77777777" w:rsidTr="00C10467">
        <w:tc>
          <w:tcPr>
            <w:tcW w:w="4672" w:type="dxa"/>
          </w:tcPr>
          <w:p w14:paraId="1FCD2A4C" w14:textId="67AAFF3E" w:rsidR="00C10467" w:rsidRDefault="00C10467" w:rsidP="00CF5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</w:p>
        </w:tc>
        <w:tc>
          <w:tcPr>
            <w:tcW w:w="4673" w:type="dxa"/>
          </w:tcPr>
          <w:p w14:paraId="1CDC654D" w14:textId="17410236" w:rsidR="00C10467" w:rsidRDefault="00C10467" w:rsidP="00CF5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Покупатель:</w:t>
            </w:r>
          </w:p>
        </w:tc>
      </w:tr>
      <w:tr w:rsidR="00C10467" w14:paraId="4E3A04CE" w14:textId="77777777" w:rsidTr="00C10467">
        <w:tc>
          <w:tcPr>
            <w:tcW w:w="4672" w:type="dxa"/>
          </w:tcPr>
          <w:p w14:paraId="63ABED67" w14:textId="77777777" w:rsidR="00C10467" w:rsidRDefault="00C10467" w:rsidP="00CF5183">
            <w:pPr>
              <w:rPr>
                <w:rFonts w:ascii="Times New Roman" w:hAnsi="Times New Roman" w:cs="Times New Roman"/>
              </w:rPr>
            </w:pPr>
            <w:r w:rsidRPr="00C10467">
              <w:rPr>
                <w:rFonts w:ascii="Times New Roman" w:hAnsi="Times New Roman" w:cs="Times New Roman"/>
              </w:rPr>
              <w:t>Общество с ограниченной ответственностью «Электропоставка»</w:t>
            </w:r>
          </w:p>
          <w:p w14:paraId="4F54B9E3" w14:textId="77777777" w:rsidR="00C10467" w:rsidRPr="00C10467" w:rsidRDefault="00C10467" w:rsidP="00C10467">
            <w:pPr>
              <w:rPr>
                <w:rFonts w:ascii="Times New Roman" w:hAnsi="Times New Roman" w:cs="Times New Roman"/>
              </w:rPr>
            </w:pPr>
            <w:r w:rsidRPr="00C10467">
              <w:rPr>
                <w:rFonts w:ascii="Times New Roman" w:hAnsi="Times New Roman" w:cs="Times New Roman"/>
              </w:rPr>
              <w:t>ИНН 5902812627, ОГРН 1025900536860</w:t>
            </w:r>
          </w:p>
          <w:p w14:paraId="48DB2953" w14:textId="006C236B" w:rsidR="00C10467" w:rsidRDefault="00C10467" w:rsidP="00C10467">
            <w:pPr>
              <w:rPr>
                <w:rFonts w:ascii="Times New Roman" w:hAnsi="Times New Roman" w:cs="Times New Roman"/>
              </w:rPr>
            </w:pPr>
            <w:r w:rsidRPr="00C10467">
              <w:rPr>
                <w:rFonts w:ascii="Times New Roman" w:hAnsi="Times New Roman" w:cs="Times New Roman"/>
              </w:rPr>
              <w:t>614013, г. Пермь, ул. Академика Королева, д.4, оф.1</w:t>
            </w:r>
          </w:p>
        </w:tc>
        <w:tc>
          <w:tcPr>
            <w:tcW w:w="4673" w:type="dxa"/>
          </w:tcPr>
          <w:p w14:paraId="1ACD3A15" w14:textId="77777777" w:rsidR="00C10467" w:rsidRDefault="00C10467" w:rsidP="00CF5183">
            <w:pPr>
              <w:rPr>
                <w:rFonts w:ascii="Times New Roman" w:hAnsi="Times New Roman" w:cs="Times New Roman"/>
              </w:rPr>
            </w:pPr>
          </w:p>
        </w:tc>
      </w:tr>
      <w:tr w:rsidR="00C10467" w14:paraId="137C60AE" w14:textId="77777777" w:rsidTr="00C10467">
        <w:tc>
          <w:tcPr>
            <w:tcW w:w="4672" w:type="dxa"/>
          </w:tcPr>
          <w:p w14:paraId="22D73020" w14:textId="77777777" w:rsidR="00C10467" w:rsidRDefault="00C10467" w:rsidP="00CF5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45DF492" w14:textId="77777777" w:rsidR="00C10467" w:rsidRDefault="00C10467" w:rsidP="00CF5183">
            <w:pPr>
              <w:rPr>
                <w:rFonts w:ascii="Times New Roman" w:hAnsi="Times New Roman" w:cs="Times New Roman"/>
              </w:rPr>
            </w:pPr>
          </w:p>
        </w:tc>
      </w:tr>
      <w:tr w:rsidR="00C10467" w14:paraId="705562DC" w14:textId="77777777" w:rsidTr="00C10467">
        <w:tc>
          <w:tcPr>
            <w:tcW w:w="4672" w:type="dxa"/>
          </w:tcPr>
          <w:p w14:paraId="2595AC4F" w14:textId="49547A07" w:rsidR="00C10467" w:rsidRDefault="00C10467" w:rsidP="00C104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__________________/Хоцкий Илья/</w:t>
            </w:r>
          </w:p>
        </w:tc>
        <w:tc>
          <w:tcPr>
            <w:tcW w:w="4673" w:type="dxa"/>
          </w:tcPr>
          <w:p w14:paraId="7A0015E8" w14:textId="77777777" w:rsidR="00C10467" w:rsidRDefault="00C10467" w:rsidP="00CF5183">
            <w:pPr>
              <w:rPr>
                <w:rFonts w:ascii="Times New Roman" w:hAnsi="Times New Roman" w:cs="Times New Roman"/>
              </w:rPr>
            </w:pPr>
          </w:p>
        </w:tc>
      </w:tr>
    </w:tbl>
    <w:p w14:paraId="4D3C9925" w14:textId="77777777" w:rsidR="00004082" w:rsidRPr="00CF5183" w:rsidRDefault="00A24D40" w:rsidP="00CF5183">
      <w:pPr>
        <w:rPr>
          <w:rFonts w:ascii="Times New Roman" w:hAnsi="Times New Roman" w:cs="Times New Roman"/>
        </w:rPr>
      </w:pPr>
    </w:p>
    <w:sectPr w:rsidR="00004082" w:rsidRPr="00CF5183" w:rsidSect="00CB45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63A3" w14:textId="77777777" w:rsidR="00BE56DF" w:rsidRDefault="00BE56DF" w:rsidP="00D3678F">
      <w:pPr>
        <w:spacing w:after="0" w:line="240" w:lineRule="auto"/>
      </w:pPr>
      <w:r>
        <w:separator/>
      </w:r>
    </w:p>
  </w:endnote>
  <w:endnote w:type="continuationSeparator" w:id="0">
    <w:p w14:paraId="2E10A25D" w14:textId="77777777" w:rsidR="00BE56DF" w:rsidRDefault="00BE56DF" w:rsidP="00D3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B1EE" w14:textId="77777777" w:rsidR="00D3678F" w:rsidRPr="00D3678F" w:rsidRDefault="00D3678F">
    <w:pPr>
      <w:pStyle w:val="a7"/>
      <w:rPr>
        <w:rFonts w:ascii="Times New Roman" w:hAnsi="Times New Roman" w:cs="Times New Roman"/>
      </w:rPr>
    </w:pPr>
    <w:r w:rsidRPr="00D3678F">
      <w:rPr>
        <w:rFonts w:ascii="Times New Roman" w:hAnsi="Times New Roman" w:cs="Times New Roman"/>
      </w:rPr>
      <w:t xml:space="preserve">_______________Продавец                                               </w:t>
    </w:r>
    <w:r>
      <w:rPr>
        <w:rFonts w:ascii="Times New Roman" w:hAnsi="Times New Roman" w:cs="Times New Roman"/>
      </w:rPr>
      <w:t xml:space="preserve">      </w:t>
    </w:r>
    <w:r w:rsidRPr="00D3678F">
      <w:rPr>
        <w:rFonts w:ascii="Times New Roman" w:hAnsi="Times New Roman" w:cs="Times New Roman"/>
      </w:rPr>
      <w:t xml:space="preserve">                      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0E37" w14:textId="77777777" w:rsidR="00BE56DF" w:rsidRDefault="00BE56DF" w:rsidP="00D3678F">
      <w:pPr>
        <w:spacing w:after="0" w:line="240" w:lineRule="auto"/>
      </w:pPr>
      <w:r>
        <w:separator/>
      </w:r>
    </w:p>
  </w:footnote>
  <w:footnote w:type="continuationSeparator" w:id="0">
    <w:p w14:paraId="2EA53E53" w14:textId="77777777" w:rsidR="00BE56DF" w:rsidRDefault="00BE56DF" w:rsidP="00D36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752"/>
    <w:multiLevelType w:val="multilevel"/>
    <w:tmpl w:val="90EC1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8E46FBF"/>
    <w:multiLevelType w:val="multilevel"/>
    <w:tmpl w:val="9030F3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718AA"/>
    <w:multiLevelType w:val="hybridMultilevel"/>
    <w:tmpl w:val="9BD23346"/>
    <w:lvl w:ilvl="0" w:tplc="2872E2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DE66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1F"/>
    <w:rsid w:val="000829F8"/>
    <w:rsid w:val="000E2A4B"/>
    <w:rsid w:val="00134042"/>
    <w:rsid w:val="00155487"/>
    <w:rsid w:val="001C7F05"/>
    <w:rsid w:val="002508A5"/>
    <w:rsid w:val="00291019"/>
    <w:rsid w:val="002A0A6F"/>
    <w:rsid w:val="00307914"/>
    <w:rsid w:val="0031625A"/>
    <w:rsid w:val="00385C93"/>
    <w:rsid w:val="003A3E71"/>
    <w:rsid w:val="004D36AA"/>
    <w:rsid w:val="00514434"/>
    <w:rsid w:val="00566FF2"/>
    <w:rsid w:val="00571996"/>
    <w:rsid w:val="0059472D"/>
    <w:rsid w:val="00644878"/>
    <w:rsid w:val="00676926"/>
    <w:rsid w:val="00715114"/>
    <w:rsid w:val="00727FDB"/>
    <w:rsid w:val="00733234"/>
    <w:rsid w:val="00740D48"/>
    <w:rsid w:val="007A0EEA"/>
    <w:rsid w:val="007E08E0"/>
    <w:rsid w:val="008641DB"/>
    <w:rsid w:val="008E2A1F"/>
    <w:rsid w:val="008E4E24"/>
    <w:rsid w:val="0090021F"/>
    <w:rsid w:val="0090047B"/>
    <w:rsid w:val="00936DEC"/>
    <w:rsid w:val="00971782"/>
    <w:rsid w:val="009A1AFA"/>
    <w:rsid w:val="009E64F3"/>
    <w:rsid w:val="00A17997"/>
    <w:rsid w:val="00A22B78"/>
    <w:rsid w:val="00A24D40"/>
    <w:rsid w:val="00A635CC"/>
    <w:rsid w:val="00A90DCF"/>
    <w:rsid w:val="00AA7624"/>
    <w:rsid w:val="00B24651"/>
    <w:rsid w:val="00BE56DF"/>
    <w:rsid w:val="00C10467"/>
    <w:rsid w:val="00CB4574"/>
    <w:rsid w:val="00CF5183"/>
    <w:rsid w:val="00D14F12"/>
    <w:rsid w:val="00D31B03"/>
    <w:rsid w:val="00D3678F"/>
    <w:rsid w:val="00D76453"/>
    <w:rsid w:val="00D771D6"/>
    <w:rsid w:val="00D8438E"/>
    <w:rsid w:val="00E14CF8"/>
    <w:rsid w:val="00E20043"/>
    <w:rsid w:val="00E543BE"/>
    <w:rsid w:val="00E862EA"/>
    <w:rsid w:val="00E92020"/>
    <w:rsid w:val="00F24F01"/>
    <w:rsid w:val="00FB7CCF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803BF2"/>
  <w15:chartTrackingRefBased/>
  <w15:docId w15:val="{71E4C8A8-3A5A-4D07-885B-90F5695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0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0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1996"/>
    <w:pPr>
      <w:ind w:left="720"/>
      <w:contextualSpacing/>
    </w:pPr>
  </w:style>
  <w:style w:type="table" w:styleId="a4">
    <w:name w:val="Table Grid"/>
    <w:basedOn w:val="a1"/>
    <w:uiPriority w:val="39"/>
    <w:rsid w:val="009A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678F"/>
  </w:style>
  <w:style w:type="paragraph" w:styleId="a7">
    <w:name w:val="footer"/>
    <w:basedOn w:val="a"/>
    <w:link w:val="a8"/>
    <w:uiPriority w:val="99"/>
    <w:unhideWhenUsed/>
    <w:rsid w:val="00D36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Касаева Елена</dc:creator>
  <cp:keywords/>
  <dc:description/>
  <cp:lastModifiedBy>Рябова Ирина Андреевна</cp:lastModifiedBy>
  <cp:revision>5</cp:revision>
  <dcterms:created xsi:type="dcterms:W3CDTF">2021-04-21T10:28:00Z</dcterms:created>
  <dcterms:modified xsi:type="dcterms:W3CDTF">2021-04-22T06:28:00Z</dcterms:modified>
</cp:coreProperties>
</file>